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62"/>
        <w:gridCol w:w="2761"/>
        <w:gridCol w:w="537"/>
        <w:gridCol w:w="509"/>
        <w:gridCol w:w="649"/>
        <w:gridCol w:w="642"/>
        <w:gridCol w:w="1071"/>
        <w:gridCol w:w="703"/>
        <w:gridCol w:w="1417"/>
        <w:gridCol w:w="993"/>
        <w:gridCol w:w="708"/>
        <w:gridCol w:w="851"/>
        <w:gridCol w:w="850"/>
        <w:gridCol w:w="1134"/>
        <w:gridCol w:w="993"/>
        <w:gridCol w:w="708"/>
        <w:gridCol w:w="426"/>
      </w:tblGrid>
      <w:tr w:rsidR="009B7673" w:rsidTr="00B82801">
        <w:trPr>
          <w:trHeight w:val="20"/>
        </w:trPr>
        <w:tc>
          <w:tcPr>
            <w:tcW w:w="662" w:type="dxa"/>
            <w:vMerge w:val="restart"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761" w:type="dxa"/>
            <w:vMerge w:val="restart"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70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کد اساتید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8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9B7673" w:rsidTr="00B82801">
        <w:trPr>
          <w:trHeight w:val="422"/>
        </w:trPr>
        <w:tc>
          <w:tcPr>
            <w:tcW w:w="662" w:type="dxa"/>
            <w:vMerge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1" w:type="dxa"/>
            <w:vMerge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42" w:type="dxa"/>
            <w:vMerge/>
            <w:tcBorders>
              <w:righ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B7673" w:rsidTr="00B82801">
        <w:trPr>
          <w:trHeight w:val="20"/>
        </w:trPr>
        <w:tc>
          <w:tcPr>
            <w:tcW w:w="662" w:type="dxa"/>
            <w:vMerge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1" w:type="dxa"/>
            <w:vMerge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37" w:type="dxa"/>
            <w:vMerge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09" w:type="dxa"/>
            <w:vMerge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850" w:type="dxa"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134" w:type="dxa"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993" w:type="dxa"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708" w:type="dxa"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426" w:type="dxa"/>
            <w:vAlign w:val="center"/>
          </w:tcPr>
          <w:p w:rsidR="009B7673" w:rsidRPr="00CE6ADC" w:rsidRDefault="009B7673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B7673" w:rsidTr="00B82801">
        <w:tc>
          <w:tcPr>
            <w:tcW w:w="662" w:type="dxa"/>
            <w:vAlign w:val="center"/>
          </w:tcPr>
          <w:p w:rsidR="009B7673" w:rsidRPr="00067C06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61" w:type="dxa"/>
          </w:tcPr>
          <w:p w:rsidR="009B7673" w:rsidRPr="00722C21" w:rsidRDefault="009B7673" w:rsidP="00A17B43">
            <w:pPr>
              <w:rPr>
                <w:rFonts w:cs="B Yagut"/>
                <w:sz w:val="20"/>
                <w:szCs w:val="20"/>
              </w:rPr>
            </w:pPr>
            <w:r w:rsidRPr="00722C21">
              <w:rPr>
                <w:rFonts w:cs="B Yagut" w:hint="cs"/>
                <w:sz w:val="20"/>
                <w:szCs w:val="20"/>
                <w:rtl/>
              </w:rPr>
              <w:t>اصول مقاله نویسی به زبان انگلیسی</w:t>
            </w:r>
          </w:p>
        </w:tc>
        <w:tc>
          <w:tcPr>
            <w:tcW w:w="537" w:type="dxa"/>
          </w:tcPr>
          <w:p w:rsidR="009B7673" w:rsidRPr="00E25E7B" w:rsidRDefault="009B7673" w:rsidP="00A17B43">
            <w:r>
              <w:rPr>
                <w:rFonts w:hint="cs"/>
                <w:rtl/>
              </w:rPr>
              <w:t>2</w:t>
            </w:r>
          </w:p>
        </w:tc>
        <w:tc>
          <w:tcPr>
            <w:tcW w:w="509" w:type="dxa"/>
          </w:tcPr>
          <w:p w:rsidR="009B7673" w:rsidRPr="00E25E7B" w:rsidRDefault="009B7673" w:rsidP="00A17B43"/>
        </w:tc>
        <w:tc>
          <w:tcPr>
            <w:tcW w:w="649" w:type="dxa"/>
          </w:tcPr>
          <w:p w:rsidR="009B7673" w:rsidRPr="007C5C8C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dxa"/>
            <w:vAlign w:val="center"/>
          </w:tcPr>
          <w:p w:rsidR="009B7673" w:rsidRPr="00067C06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9B7673" w:rsidRPr="00EE5289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14198848</w:t>
            </w:r>
          </w:p>
        </w:tc>
        <w:tc>
          <w:tcPr>
            <w:tcW w:w="703" w:type="dxa"/>
          </w:tcPr>
          <w:p w:rsidR="009B7673" w:rsidRPr="00067C06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7673" w:rsidRPr="00794232" w:rsidRDefault="009B7673" w:rsidP="00084257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محمدعلیزاده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B7673" w:rsidRDefault="00060011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1597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B7673" w:rsidRPr="00794232" w:rsidRDefault="009B767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51" w:type="dxa"/>
            <w:vAlign w:val="center"/>
          </w:tcPr>
          <w:p w:rsidR="009B7673" w:rsidRPr="009B7673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B7673">
              <w:rPr>
                <w:rFonts w:cs="B Lotus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850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4-2</w:t>
            </w:r>
          </w:p>
        </w:tc>
        <w:tc>
          <w:tcPr>
            <w:tcW w:w="1134" w:type="dxa"/>
            <w:vAlign w:val="center"/>
          </w:tcPr>
          <w:p w:rsidR="009B7673" w:rsidRPr="006E6062" w:rsidRDefault="00B82801" w:rsidP="00A17B43">
            <w:pPr>
              <w:spacing w:line="360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کنفرانس ریاست</w:t>
            </w:r>
          </w:p>
        </w:tc>
        <w:tc>
          <w:tcPr>
            <w:tcW w:w="993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1/11/96</w:t>
            </w:r>
          </w:p>
        </w:tc>
        <w:tc>
          <w:tcPr>
            <w:tcW w:w="708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9B7673" w:rsidTr="00B82801">
        <w:tc>
          <w:tcPr>
            <w:tcW w:w="662" w:type="dxa"/>
            <w:vAlign w:val="center"/>
          </w:tcPr>
          <w:p w:rsidR="009B7673" w:rsidRPr="00067C06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61" w:type="dxa"/>
          </w:tcPr>
          <w:p w:rsidR="009B7673" w:rsidRPr="00E9505B" w:rsidRDefault="009B7673" w:rsidP="00A17B43">
            <w:pPr>
              <w:rPr>
                <w:rFonts w:cs="B Yagut"/>
              </w:rPr>
            </w:pPr>
            <w:r>
              <w:rPr>
                <w:rFonts w:cs="B Yagut" w:hint="cs"/>
                <w:rtl/>
              </w:rPr>
              <w:t>بیماریهای کودکان ومسائل کودکان استثنایی</w:t>
            </w:r>
          </w:p>
        </w:tc>
        <w:tc>
          <w:tcPr>
            <w:tcW w:w="537" w:type="dxa"/>
          </w:tcPr>
          <w:p w:rsidR="009B7673" w:rsidRPr="00E25E7B" w:rsidRDefault="009B7673" w:rsidP="00D82B67">
            <w:r>
              <w:rPr>
                <w:rFonts w:hint="cs"/>
                <w:rtl/>
              </w:rPr>
              <w:t>5/1</w:t>
            </w:r>
          </w:p>
        </w:tc>
        <w:tc>
          <w:tcPr>
            <w:tcW w:w="509" w:type="dxa"/>
          </w:tcPr>
          <w:p w:rsidR="009B7673" w:rsidRPr="00E25E7B" w:rsidRDefault="009B7673" w:rsidP="00A17B43"/>
        </w:tc>
        <w:tc>
          <w:tcPr>
            <w:tcW w:w="649" w:type="dxa"/>
          </w:tcPr>
          <w:p w:rsidR="009B7673" w:rsidRPr="00067C06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642" w:type="dxa"/>
            <w:vAlign w:val="center"/>
          </w:tcPr>
          <w:p w:rsidR="009B7673" w:rsidRPr="00067C06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9B7673" w:rsidRPr="00EE5289" w:rsidRDefault="009B7673" w:rsidP="00D82B6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14198824</w:t>
            </w:r>
          </w:p>
        </w:tc>
        <w:tc>
          <w:tcPr>
            <w:tcW w:w="703" w:type="dxa"/>
          </w:tcPr>
          <w:p w:rsidR="009B7673" w:rsidRPr="00067C06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7673" w:rsidRDefault="009B767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  <w:p w:rsidR="009B7673" w:rsidRPr="00794232" w:rsidRDefault="009B767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نعمتی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B7673" w:rsidRPr="00794232" w:rsidRDefault="009B767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B7673" w:rsidRPr="00794232" w:rsidRDefault="009B767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B7673" w:rsidRPr="009B7673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9B7673" w:rsidRPr="009B7673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B7673">
              <w:rPr>
                <w:rFonts w:cs="B Lotus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850" w:type="dxa"/>
            <w:vAlign w:val="center"/>
          </w:tcPr>
          <w:p w:rsidR="009B7673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6-4</w:t>
            </w:r>
          </w:p>
        </w:tc>
        <w:tc>
          <w:tcPr>
            <w:tcW w:w="1134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26/10/96</w:t>
            </w:r>
          </w:p>
        </w:tc>
        <w:tc>
          <w:tcPr>
            <w:tcW w:w="708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9B7673" w:rsidTr="00B82801">
        <w:tc>
          <w:tcPr>
            <w:tcW w:w="662" w:type="dxa"/>
            <w:vAlign w:val="center"/>
          </w:tcPr>
          <w:p w:rsidR="009B7673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bookmarkStart w:id="0" w:name="_GoBack" w:colFirst="13" w:colLast="13"/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61" w:type="dxa"/>
          </w:tcPr>
          <w:p w:rsidR="009B7673" w:rsidRPr="00E9505B" w:rsidRDefault="009B7673" w:rsidP="00A17B43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بهداشت باروری 2</w:t>
            </w:r>
          </w:p>
        </w:tc>
        <w:tc>
          <w:tcPr>
            <w:tcW w:w="537" w:type="dxa"/>
          </w:tcPr>
          <w:p w:rsidR="009B7673" w:rsidRDefault="009B7673" w:rsidP="00A17B43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509" w:type="dxa"/>
          </w:tcPr>
          <w:p w:rsidR="009B7673" w:rsidRPr="00E25E7B" w:rsidRDefault="009B7673" w:rsidP="00A17B43"/>
        </w:tc>
        <w:tc>
          <w:tcPr>
            <w:tcW w:w="649" w:type="dxa"/>
          </w:tcPr>
          <w:p w:rsidR="009B7673" w:rsidRDefault="009B7673" w:rsidP="00A17B43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642" w:type="dxa"/>
            <w:vAlign w:val="center"/>
          </w:tcPr>
          <w:p w:rsidR="009B7673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9B7673" w:rsidRPr="00EE5289" w:rsidRDefault="009B7673" w:rsidP="00D82B6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14198821</w:t>
            </w:r>
          </w:p>
        </w:tc>
        <w:tc>
          <w:tcPr>
            <w:tcW w:w="703" w:type="dxa"/>
          </w:tcPr>
          <w:p w:rsidR="009B7673" w:rsidRPr="00067C06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7673" w:rsidRPr="00794232" w:rsidRDefault="009B7673" w:rsidP="00084257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میرغفوروند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B7673" w:rsidRPr="00794232" w:rsidRDefault="00060011" w:rsidP="002513B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151</w:t>
            </w:r>
            <w:r w:rsidR="002513BC"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76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B7673" w:rsidRPr="00794232" w:rsidRDefault="009B767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51" w:type="dxa"/>
            <w:vAlign w:val="center"/>
          </w:tcPr>
          <w:p w:rsidR="009B7673" w:rsidRPr="009B7673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B7673">
              <w:rPr>
                <w:rFonts w:cs="B Lotus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850" w:type="dxa"/>
            <w:vAlign w:val="center"/>
          </w:tcPr>
          <w:p w:rsidR="009B7673" w:rsidRPr="009B7673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9B7673">
              <w:rPr>
                <w:rFonts w:cs="B Lotus" w:hint="cs"/>
                <w:b/>
                <w:bCs/>
                <w:sz w:val="20"/>
                <w:szCs w:val="20"/>
                <w:rtl/>
              </w:rPr>
              <w:t>4-2</w:t>
            </w:r>
          </w:p>
        </w:tc>
        <w:tc>
          <w:tcPr>
            <w:tcW w:w="1134" w:type="dxa"/>
            <w:vAlign w:val="center"/>
          </w:tcPr>
          <w:p w:rsidR="009B7673" w:rsidRPr="00B82801" w:rsidRDefault="00B82801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82801">
              <w:rPr>
                <w:rFonts w:cs="B Lotus" w:hint="cs"/>
                <w:b/>
                <w:bCs/>
                <w:sz w:val="18"/>
                <w:szCs w:val="18"/>
                <w:rtl/>
              </w:rPr>
              <w:t>ک 5</w:t>
            </w:r>
          </w:p>
        </w:tc>
        <w:tc>
          <w:tcPr>
            <w:tcW w:w="993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23/10/96</w:t>
            </w:r>
          </w:p>
        </w:tc>
        <w:tc>
          <w:tcPr>
            <w:tcW w:w="708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bookmarkEnd w:id="0"/>
      <w:tr w:rsidR="009B7673" w:rsidTr="00B82801">
        <w:tc>
          <w:tcPr>
            <w:tcW w:w="662" w:type="dxa"/>
            <w:vAlign w:val="center"/>
          </w:tcPr>
          <w:p w:rsidR="009B7673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61" w:type="dxa"/>
          </w:tcPr>
          <w:p w:rsidR="009B7673" w:rsidRPr="00E9505B" w:rsidRDefault="009B7673" w:rsidP="00A17B43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بیماریهای ارثی و مشاوره ژنتیکی</w:t>
            </w:r>
          </w:p>
        </w:tc>
        <w:tc>
          <w:tcPr>
            <w:tcW w:w="537" w:type="dxa"/>
          </w:tcPr>
          <w:p w:rsidR="009B7673" w:rsidRDefault="009B7673" w:rsidP="00A17B43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509" w:type="dxa"/>
          </w:tcPr>
          <w:p w:rsidR="009B7673" w:rsidRPr="00E25E7B" w:rsidRDefault="009B7673" w:rsidP="00A17B43"/>
        </w:tc>
        <w:tc>
          <w:tcPr>
            <w:tcW w:w="649" w:type="dxa"/>
          </w:tcPr>
          <w:p w:rsidR="009B7673" w:rsidRDefault="009B7673" w:rsidP="00A17B43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642" w:type="dxa"/>
            <w:vAlign w:val="center"/>
          </w:tcPr>
          <w:p w:rsidR="009B7673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9B7673" w:rsidRPr="00EE5289" w:rsidRDefault="009B7673" w:rsidP="00D82B6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14198825</w:t>
            </w:r>
          </w:p>
        </w:tc>
        <w:tc>
          <w:tcPr>
            <w:tcW w:w="703" w:type="dxa"/>
          </w:tcPr>
          <w:p w:rsidR="009B7673" w:rsidRPr="00067C06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7673" w:rsidRPr="00794232" w:rsidRDefault="009B767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رضا زاده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B7673" w:rsidRPr="00794232" w:rsidRDefault="00060011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112040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B7673" w:rsidRPr="00794232" w:rsidRDefault="009B767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51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9B7673" w:rsidRPr="009B7673" w:rsidRDefault="009B7673" w:rsidP="00A17B43">
            <w:pPr>
              <w:spacing w:line="36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1134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28/10/96</w:t>
            </w:r>
          </w:p>
        </w:tc>
        <w:tc>
          <w:tcPr>
            <w:tcW w:w="708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9B7673" w:rsidTr="00B82801">
        <w:tc>
          <w:tcPr>
            <w:tcW w:w="662" w:type="dxa"/>
            <w:vAlign w:val="center"/>
          </w:tcPr>
          <w:p w:rsidR="009B7673" w:rsidRPr="00067C06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61" w:type="dxa"/>
          </w:tcPr>
          <w:p w:rsidR="009B7673" w:rsidRPr="00E9505B" w:rsidRDefault="009B7673" w:rsidP="00A17B43">
            <w:pPr>
              <w:rPr>
                <w:rFonts w:cs="B Yagut"/>
              </w:rPr>
            </w:pPr>
            <w:r w:rsidRPr="00E9505B">
              <w:rPr>
                <w:rFonts w:cs="B Yagut" w:hint="cs"/>
                <w:rtl/>
              </w:rPr>
              <w:t>پایان نامه</w:t>
            </w:r>
          </w:p>
        </w:tc>
        <w:tc>
          <w:tcPr>
            <w:tcW w:w="537" w:type="dxa"/>
          </w:tcPr>
          <w:p w:rsidR="009B7673" w:rsidRPr="00E25E7B" w:rsidRDefault="009B7673" w:rsidP="00A17B43"/>
        </w:tc>
        <w:tc>
          <w:tcPr>
            <w:tcW w:w="509" w:type="dxa"/>
          </w:tcPr>
          <w:p w:rsidR="009B7673" w:rsidRPr="00E25E7B" w:rsidRDefault="009B7673" w:rsidP="00A17B43">
            <w:r>
              <w:rPr>
                <w:rFonts w:hint="cs"/>
                <w:rtl/>
              </w:rPr>
              <w:t>6</w:t>
            </w:r>
          </w:p>
        </w:tc>
        <w:tc>
          <w:tcPr>
            <w:tcW w:w="649" w:type="dxa"/>
          </w:tcPr>
          <w:p w:rsidR="009B7673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2" w:type="dxa"/>
            <w:vAlign w:val="center"/>
          </w:tcPr>
          <w:p w:rsidR="009B7673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9B7673" w:rsidRPr="00EE5289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14198845</w:t>
            </w:r>
          </w:p>
        </w:tc>
        <w:tc>
          <w:tcPr>
            <w:tcW w:w="703" w:type="dxa"/>
          </w:tcPr>
          <w:p w:rsidR="009B7673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7673" w:rsidRPr="00794232" w:rsidRDefault="009B767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B7673" w:rsidRPr="00794232" w:rsidRDefault="009B767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B7673" w:rsidRPr="00794232" w:rsidRDefault="009B767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9B7673" w:rsidTr="00B82801">
        <w:tc>
          <w:tcPr>
            <w:tcW w:w="3423" w:type="dxa"/>
            <w:gridSpan w:val="2"/>
            <w:vAlign w:val="center"/>
          </w:tcPr>
          <w:p w:rsidR="009B7673" w:rsidRPr="00067C06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537" w:type="dxa"/>
            <w:vAlign w:val="center"/>
          </w:tcPr>
          <w:p w:rsidR="009B7673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5/5</w:t>
            </w:r>
          </w:p>
        </w:tc>
        <w:tc>
          <w:tcPr>
            <w:tcW w:w="509" w:type="dxa"/>
            <w:vAlign w:val="center"/>
          </w:tcPr>
          <w:p w:rsidR="009B7673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49" w:type="dxa"/>
            <w:vAlign w:val="center"/>
          </w:tcPr>
          <w:p w:rsidR="009B7673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642" w:type="dxa"/>
            <w:vAlign w:val="center"/>
          </w:tcPr>
          <w:p w:rsidR="009B7673" w:rsidRPr="00067C06" w:rsidRDefault="009B7673" w:rsidP="00AD3B02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71" w:type="dxa"/>
            <w:vAlign w:val="center"/>
          </w:tcPr>
          <w:p w:rsidR="009B7673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9B7673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B7673" w:rsidRDefault="009B767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B7673" w:rsidRPr="00E65A4F" w:rsidRDefault="009B767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7673" w:rsidRPr="00E65A4F" w:rsidRDefault="009B767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B7673" w:rsidRPr="00794232" w:rsidRDefault="009B767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595959" w:themeFill="text1" w:themeFillTint="A6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595959" w:themeFill="text1" w:themeFillTint="A6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595959" w:themeFill="text1" w:themeFillTint="A6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595959" w:themeFill="text1" w:themeFillTint="A6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595959" w:themeFill="text1" w:themeFillTint="A6"/>
            <w:vAlign w:val="center"/>
          </w:tcPr>
          <w:p w:rsidR="009B7673" w:rsidRPr="006E6062" w:rsidRDefault="009B767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D66907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360159">
        <w:rPr>
          <w:rFonts w:hint="cs"/>
          <w:sz w:val="24"/>
          <w:szCs w:val="24"/>
          <w:rtl/>
        </w:rPr>
        <w:t xml:space="preserve">    </w:t>
      </w:r>
      <w:r w:rsidRPr="00360159">
        <w:rPr>
          <w:rFonts w:hint="cs"/>
          <w:sz w:val="24"/>
          <w:szCs w:val="24"/>
          <w:rtl/>
        </w:rPr>
        <w:t xml:space="preserve">عنوان رشته:   </w:t>
      </w:r>
      <w:r w:rsidR="00360159" w:rsidRPr="00A42135">
        <w:rPr>
          <w:rFonts w:hint="cs"/>
          <w:sz w:val="24"/>
          <w:szCs w:val="24"/>
          <w:u w:val="single"/>
          <w:rtl/>
        </w:rPr>
        <w:t>کارشناسی</w:t>
      </w:r>
      <w:r w:rsidRPr="00A42135">
        <w:rPr>
          <w:rFonts w:hint="cs"/>
          <w:sz w:val="24"/>
          <w:szCs w:val="24"/>
          <w:u w:val="single"/>
          <w:rtl/>
        </w:rPr>
        <w:t xml:space="preserve"> </w:t>
      </w:r>
      <w:r w:rsidR="00A42135" w:rsidRPr="00A42135">
        <w:rPr>
          <w:sz w:val="24"/>
          <w:szCs w:val="24"/>
          <w:u w:val="single"/>
        </w:rPr>
        <w:t xml:space="preserve"> </w:t>
      </w:r>
      <w:r w:rsidR="00A42135" w:rsidRPr="00A42135">
        <w:rPr>
          <w:rFonts w:hint="cs"/>
          <w:sz w:val="24"/>
          <w:szCs w:val="24"/>
          <w:u w:val="single"/>
          <w:rtl/>
        </w:rPr>
        <w:t>ارشد</w:t>
      </w:r>
      <w:r w:rsidRPr="00A42135">
        <w:rPr>
          <w:rFonts w:hint="cs"/>
          <w:sz w:val="24"/>
          <w:szCs w:val="24"/>
          <w:u w:val="single"/>
          <w:rtl/>
        </w:rPr>
        <w:t xml:space="preserve"> </w:t>
      </w:r>
      <w:r w:rsidR="00A42135" w:rsidRPr="00A42135">
        <w:rPr>
          <w:rFonts w:hint="cs"/>
          <w:sz w:val="24"/>
          <w:szCs w:val="24"/>
          <w:u w:val="single"/>
          <w:rtl/>
        </w:rPr>
        <w:t xml:space="preserve"> </w:t>
      </w:r>
      <w:r w:rsidR="00EE5EA5">
        <w:rPr>
          <w:rFonts w:hint="cs"/>
          <w:sz w:val="24"/>
          <w:szCs w:val="24"/>
          <w:u w:val="single"/>
          <w:rtl/>
        </w:rPr>
        <w:t>مامایی</w:t>
      </w:r>
      <w:r w:rsidRPr="00360159">
        <w:rPr>
          <w:rFonts w:hint="cs"/>
          <w:sz w:val="24"/>
          <w:szCs w:val="24"/>
          <w:rtl/>
        </w:rPr>
        <w:t xml:space="preserve"> </w:t>
      </w:r>
      <w:r w:rsidR="00E9505B">
        <w:rPr>
          <w:rFonts w:hint="cs"/>
          <w:sz w:val="24"/>
          <w:szCs w:val="24"/>
          <w:rtl/>
        </w:rPr>
        <w:t>(</w:t>
      </w:r>
      <w:r w:rsidR="00D82B67">
        <w:rPr>
          <w:rFonts w:hint="cs"/>
          <w:sz w:val="24"/>
          <w:szCs w:val="24"/>
          <w:rtl/>
        </w:rPr>
        <w:t>بهداشت باروری</w:t>
      </w:r>
      <w:r w:rsidR="00E9505B">
        <w:rPr>
          <w:rFonts w:hint="cs"/>
          <w:sz w:val="24"/>
          <w:szCs w:val="24"/>
          <w:rtl/>
        </w:rPr>
        <w:t>)</w:t>
      </w:r>
      <w:r w:rsidRPr="00360159">
        <w:rPr>
          <w:rFonts w:hint="cs"/>
          <w:sz w:val="24"/>
          <w:szCs w:val="24"/>
          <w:rtl/>
        </w:rPr>
        <w:t xml:space="preserve">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7B12C9">
        <w:rPr>
          <w:rFonts w:hint="cs"/>
          <w:sz w:val="24"/>
          <w:szCs w:val="24"/>
          <w:rtl/>
        </w:rPr>
        <w:t>97</w:t>
      </w:r>
      <w:r w:rsidR="00360159">
        <w:rPr>
          <w:rFonts w:hint="cs"/>
          <w:sz w:val="24"/>
          <w:szCs w:val="24"/>
          <w:rtl/>
        </w:rPr>
        <w:t>-</w:t>
      </w:r>
      <w:r w:rsidR="007B12C9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E9505B">
        <w:rPr>
          <w:rFonts w:hint="cs"/>
          <w:sz w:val="24"/>
          <w:szCs w:val="24"/>
          <w:u w:val="single"/>
          <w:rtl/>
        </w:rPr>
        <w:t>سوم</w:t>
      </w:r>
      <w:r w:rsidR="007C5C8C">
        <w:rPr>
          <w:rFonts w:hint="cs"/>
          <w:sz w:val="24"/>
          <w:szCs w:val="24"/>
          <w:u w:val="single"/>
          <w:rtl/>
        </w:rPr>
        <w:t xml:space="preserve"> </w:t>
      </w:r>
      <w:r w:rsidR="007C5C8C" w:rsidRPr="007C5C8C">
        <w:rPr>
          <w:rFonts w:hint="cs"/>
          <w:sz w:val="24"/>
          <w:szCs w:val="24"/>
          <w:rtl/>
        </w:rPr>
        <w:t>ورودی 139</w:t>
      </w:r>
      <w:r w:rsidR="007B12C9">
        <w:rPr>
          <w:rFonts w:hint="cs"/>
          <w:sz w:val="24"/>
          <w:szCs w:val="24"/>
          <w:rtl/>
        </w:rPr>
        <w:t>5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53F6E"/>
    <w:rsid w:val="00060011"/>
    <w:rsid w:val="00067C06"/>
    <w:rsid w:val="00072C98"/>
    <w:rsid w:val="00084257"/>
    <w:rsid w:val="00096202"/>
    <w:rsid w:val="000A4402"/>
    <w:rsid w:val="000C300C"/>
    <w:rsid w:val="000E5440"/>
    <w:rsid w:val="000E6243"/>
    <w:rsid w:val="00100B89"/>
    <w:rsid w:val="00114519"/>
    <w:rsid w:val="0018083D"/>
    <w:rsid w:val="001942BC"/>
    <w:rsid w:val="001952F1"/>
    <w:rsid w:val="00196C48"/>
    <w:rsid w:val="001A56BF"/>
    <w:rsid w:val="001C7093"/>
    <w:rsid w:val="001D7582"/>
    <w:rsid w:val="00200A4F"/>
    <w:rsid w:val="00203249"/>
    <w:rsid w:val="00210F26"/>
    <w:rsid w:val="00215225"/>
    <w:rsid w:val="002513BC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51F3F"/>
    <w:rsid w:val="00484F22"/>
    <w:rsid w:val="004C0312"/>
    <w:rsid w:val="004C0CE6"/>
    <w:rsid w:val="004C2285"/>
    <w:rsid w:val="004E6F58"/>
    <w:rsid w:val="004E784F"/>
    <w:rsid w:val="00506F6E"/>
    <w:rsid w:val="00520A14"/>
    <w:rsid w:val="0053486F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22C21"/>
    <w:rsid w:val="00733B93"/>
    <w:rsid w:val="00753C60"/>
    <w:rsid w:val="007805F7"/>
    <w:rsid w:val="00786C9F"/>
    <w:rsid w:val="007A1D3E"/>
    <w:rsid w:val="007B12C9"/>
    <w:rsid w:val="007B2DBD"/>
    <w:rsid w:val="007C2D37"/>
    <w:rsid w:val="007C5C8C"/>
    <w:rsid w:val="008113FE"/>
    <w:rsid w:val="00834035"/>
    <w:rsid w:val="00853BC6"/>
    <w:rsid w:val="008719FE"/>
    <w:rsid w:val="00883DD7"/>
    <w:rsid w:val="008B3E4F"/>
    <w:rsid w:val="008C2DA9"/>
    <w:rsid w:val="008C3B67"/>
    <w:rsid w:val="008F5DFA"/>
    <w:rsid w:val="00926813"/>
    <w:rsid w:val="0095352B"/>
    <w:rsid w:val="009958D1"/>
    <w:rsid w:val="009A09F4"/>
    <w:rsid w:val="009A4F88"/>
    <w:rsid w:val="009A7850"/>
    <w:rsid w:val="009B7673"/>
    <w:rsid w:val="009D3AD3"/>
    <w:rsid w:val="00A15F43"/>
    <w:rsid w:val="00A17B43"/>
    <w:rsid w:val="00A42135"/>
    <w:rsid w:val="00AA230D"/>
    <w:rsid w:val="00AD3B02"/>
    <w:rsid w:val="00AE45DE"/>
    <w:rsid w:val="00B52D6A"/>
    <w:rsid w:val="00B55780"/>
    <w:rsid w:val="00B7377F"/>
    <w:rsid w:val="00B74827"/>
    <w:rsid w:val="00B82801"/>
    <w:rsid w:val="00B96AD8"/>
    <w:rsid w:val="00BA35CB"/>
    <w:rsid w:val="00BC2CD1"/>
    <w:rsid w:val="00C06223"/>
    <w:rsid w:val="00C12289"/>
    <w:rsid w:val="00C1699A"/>
    <w:rsid w:val="00C64765"/>
    <w:rsid w:val="00C709A7"/>
    <w:rsid w:val="00CD396F"/>
    <w:rsid w:val="00CE6ADC"/>
    <w:rsid w:val="00D3083A"/>
    <w:rsid w:val="00D31FE6"/>
    <w:rsid w:val="00D351AB"/>
    <w:rsid w:val="00D41FFB"/>
    <w:rsid w:val="00D44084"/>
    <w:rsid w:val="00D630A8"/>
    <w:rsid w:val="00D66907"/>
    <w:rsid w:val="00D82B67"/>
    <w:rsid w:val="00DA01FA"/>
    <w:rsid w:val="00DB2CB0"/>
    <w:rsid w:val="00DD6817"/>
    <w:rsid w:val="00DF6285"/>
    <w:rsid w:val="00E014A5"/>
    <w:rsid w:val="00E01FF2"/>
    <w:rsid w:val="00E05ED9"/>
    <w:rsid w:val="00E10F06"/>
    <w:rsid w:val="00E11CA9"/>
    <w:rsid w:val="00E1429B"/>
    <w:rsid w:val="00E2323E"/>
    <w:rsid w:val="00E3320A"/>
    <w:rsid w:val="00E5716B"/>
    <w:rsid w:val="00E87CC2"/>
    <w:rsid w:val="00E9505B"/>
    <w:rsid w:val="00E951A1"/>
    <w:rsid w:val="00EA0426"/>
    <w:rsid w:val="00EC138C"/>
    <w:rsid w:val="00EE5289"/>
    <w:rsid w:val="00EE5EA5"/>
    <w:rsid w:val="00EF2D0E"/>
    <w:rsid w:val="00EF60B4"/>
    <w:rsid w:val="00F03B2D"/>
    <w:rsid w:val="00F03C1F"/>
    <w:rsid w:val="00F041BF"/>
    <w:rsid w:val="00F22207"/>
    <w:rsid w:val="00F25D33"/>
    <w:rsid w:val="00F3747B"/>
    <w:rsid w:val="00F45D4E"/>
    <w:rsid w:val="00F648A1"/>
    <w:rsid w:val="00FD35EF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5D3C5C-766D-425A-9F03-7C3881D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1AC7-6BE6-4DB9-A748-FAE042D3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15</cp:revision>
  <cp:lastPrinted>2013-08-12T06:04:00Z</cp:lastPrinted>
  <dcterms:created xsi:type="dcterms:W3CDTF">2016-09-07T08:48:00Z</dcterms:created>
  <dcterms:modified xsi:type="dcterms:W3CDTF">2017-09-03T12:56:00Z</dcterms:modified>
</cp:coreProperties>
</file>